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9" w:rsidRPr="004B2FAD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Отчет</w:t>
      </w: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результатах контрольной деятельности органа внутреннего муниципального финансового контроля</w:t>
      </w:r>
    </w:p>
    <w:p w:rsidR="00627309" w:rsidRPr="004B2FAD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4B2FAD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Pr="00081101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884ED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B2FAD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75"/>
        <w:gridCol w:w="1418"/>
        <w:gridCol w:w="1675"/>
      </w:tblGrid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884EDD" w:rsidRPr="00884EDD" w:rsidRDefault="00124DE3" w:rsidP="0088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884EDD" w:rsidRPr="00884EDD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313895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ED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FB22D0" w:rsidRDefault="00313895" w:rsidP="00313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669">
              <w:rPr>
                <w:rFonts w:ascii="Times New Roman" w:hAnsi="Times New Roman" w:cs="Times New Roman"/>
                <w:sz w:val="24"/>
                <w:szCs w:val="24"/>
              </w:rPr>
              <w:t xml:space="preserve">(переданные полномочия </w:t>
            </w:r>
            <w:proofErr w:type="gramEnd"/>
          </w:p>
          <w:p w:rsidR="00313895" w:rsidRDefault="00FB22D0" w:rsidP="00FB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13895" w:rsidRPr="00F8066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Старощербиновского</w:t>
            </w:r>
          </w:p>
          <w:p w:rsidR="00313895" w:rsidRDefault="00313895" w:rsidP="00313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66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627309" w:rsidRPr="004B2FAD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EDD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="00313895" w:rsidRPr="00F806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22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4DE3" w:rsidRPr="00033D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B2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4DE3" w:rsidRPr="00033DF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7309" w:rsidRPr="004B2FAD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Периодичность: годовая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124DE3" w:rsidP="00F2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04019628</w:t>
            </w:r>
          </w:p>
        </w:tc>
      </w:tr>
      <w:tr w:rsidR="00627309" w:rsidRPr="004B2FAD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E3" w:rsidRPr="004B2FAD" w:rsidRDefault="00124DE3" w:rsidP="00F2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09" w:rsidRPr="004B2FAD" w:rsidRDefault="00124DE3" w:rsidP="00F226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03659</w:t>
            </w:r>
            <w:r w:rsidR="00FE011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F3020F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7309"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384</w:t>
              </w:r>
            </w:hyperlink>
          </w:p>
        </w:tc>
      </w:tr>
    </w:tbl>
    <w:p w:rsidR="00627309" w:rsidRDefault="00627309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4EDD" w:rsidRDefault="00884EDD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4EDD" w:rsidRPr="004B2FAD" w:rsidRDefault="00884EDD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99"/>
        <w:gridCol w:w="1803"/>
      </w:tblGrid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Значение показателя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sub_1001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</w:t>
            </w:r>
            <w:bookmarkEnd w:id="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84BB1" w:rsidP="00E8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25 763,</w:t>
            </w:r>
            <w:r w:rsidRPr="00E84BB1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sub_101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010/1</w:t>
            </w:r>
            <w:bookmarkEnd w:id="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84BB1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4BB1">
              <w:rPr>
                <w:rFonts w:ascii="Times New Roman" w:hAnsi="Times New Roman" w:cs="Times New Roman"/>
                <w:sz w:val="27"/>
                <w:szCs w:val="27"/>
              </w:rPr>
              <w:t>25 763,8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sub_101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010/2</w:t>
            </w:r>
            <w:bookmarkEnd w:id="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84BB1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и осуществлении контроля в сфере закупок, предусмотренного </w:t>
            </w:r>
            <w:hyperlink r:id="rId7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010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sub_1001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011</w:t>
            </w:r>
            <w:bookmarkEnd w:id="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84BB1" w:rsidP="0083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884EDD">
        <w:trPr>
          <w:trHeight w:val="11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D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sub_1002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</w:t>
            </w:r>
            <w:bookmarkEnd w:id="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84BB1" w:rsidP="0021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06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sub_102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020/1</w:t>
            </w:r>
            <w:bookmarkEnd w:id="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84BB1" w:rsidP="0083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6" w:name="sub_102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020/2</w:t>
            </w:r>
            <w:bookmarkEnd w:id="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124DE3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Выявлено нарушений при осуществлении контроля в сфере закупок, предусмотренного </w:t>
            </w:r>
            <w:hyperlink r:id="rId8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020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sub_1002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021</w:t>
            </w:r>
            <w:bookmarkEnd w:id="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84BB1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8" w:name="sub_1003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030</w:t>
            </w:r>
            <w:bookmarkEnd w:id="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 том числе: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9" w:name="sub_1003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031</w:t>
            </w:r>
            <w:bookmarkEnd w:id="9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884EDD">
        <w:trPr>
          <w:trHeight w:val="6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ревизии и проверки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0" w:name="sub_1003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032</w:t>
            </w:r>
            <w:bookmarkEnd w:id="1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1" w:name="sub_1004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040</w:t>
            </w:r>
            <w:bookmarkEnd w:id="1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84BB1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9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040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2" w:name="sub_1004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041</w:t>
            </w:r>
            <w:bookmarkEnd w:id="1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FB22D0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3" w:name="sub_1005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050</w:t>
            </w:r>
            <w:bookmarkEnd w:id="1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84BB1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050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4" w:name="sub_1005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051</w:t>
            </w:r>
            <w:bookmarkEnd w:id="1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84BB1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5" w:name="sub_1006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060</w:t>
            </w:r>
            <w:bookmarkEnd w:id="1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884EDD">
        <w:trPr>
          <w:trHeight w:val="90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том числе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6" w:name="sub_1006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061</w:t>
            </w:r>
            <w:bookmarkEnd w:id="1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884EDD">
        <w:trPr>
          <w:trHeight w:val="6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D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обследования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7" w:name="sub_1006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062</w:t>
            </w:r>
            <w:bookmarkEnd w:id="1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627309" w:rsidRDefault="00627309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84EDD" w:rsidRDefault="00884EDD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4BB1" w:rsidRPr="00627309" w:rsidRDefault="00E84BB1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55"/>
        <w:gridCol w:w="1616"/>
        <w:gridCol w:w="3152"/>
      </w:tblGrid>
      <w:tr w:rsidR="00E73C06" w:rsidRPr="00627309" w:rsidTr="0069257B">
        <w:tc>
          <w:tcPr>
            <w:tcW w:w="5155" w:type="dxa"/>
          </w:tcPr>
          <w:p w:rsidR="00E73C06" w:rsidRDefault="00CF5911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</w:t>
            </w:r>
            <w:r w:rsidR="00E73C06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73C06" w:rsidRDefault="00E73C06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84EDD" w:rsidRPr="00884EDD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EDD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E73C06" w:rsidRPr="004B2FAD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ED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E73C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616" w:type="dxa"/>
          </w:tcPr>
          <w:p w:rsidR="00E73C06" w:rsidRPr="004B2FAD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E73C06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EDD" w:rsidRDefault="00884EDD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Pr="004B2FAD" w:rsidRDefault="00FB22D0" w:rsidP="00CF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С.Ю. Дормидонтов</w:t>
            </w:r>
          </w:p>
        </w:tc>
      </w:tr>
    </w:tbl>
    <w:p w:rsidR="00E73C06" w:rsidRDefault="00E73C06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  <w:bookmarkStart w:id="18" w:name="_GoBack"/>
      <w:bookmarkEnd w:id="18"/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884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8AE">
        <w:rPr>
          <w:rFonts w:ascii="Times New Roman" w:hAnsi="Times New Roman" w:cs="Times New Roman"/>
          <w:sz w:val="24"/>
          <w:szCs w:val="24"/>
        </w:rPr>
        <w:t xml:space="preserve">Ответственный исполнитель: Белая Е.С., </w:t>
      </w:r>
    </w:p>
    <w:p w:rsidR="004B2FAD" w:rsidRPr="00884EDD" w:rsidRDefault="00884EDD" w:rsidP="00884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8AE">
        <w:rPr>
          <w:rFonts w:ascii="Times New Roman" w:hAnsi="Times New Roman" w:cs="Times New Roman"/>
          <w:sz w:val="24"/>
          <w:szCs w:val="24"/>
        </w:rPr>
        <w:t xml:space="preserve">тел.7-86-12 </w:t>
      </w:r>
    </w:p>
    <w:sectPr w:rsidR="004B2FAD" w:rsidRPr="00884EDD" w:rsidSect="004B2FAD">
      <w:pgSz w:w="11906" w:h="16838"/>
      <w:pgMar w:top="96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09"/>
    <w:rsid w:val="00033DF6"/>
    <w:rsid w:val="00081101"/>
    <w:rsid w:val="000E4EE8"/>
    <w:rsid w:val="00124DE3"/>
    <w:rsid w:val="00130453"/>
    <w:rsid w:val="0019581F"/>
    <w:rsid w:val="001D426D"/>
    <w:rsid w:val="00213F01"/>
    <w:rsid w:val="00215DB2"/>
    <w:rsid w:val="003014AA"/>
    <w:rsid w:val="00313895"/>
    <w:rsid w:val="003427E4"/>
    <w:rsid w:val="003E0784"/>
    <w:rsid w:val="004B2FAD"/>
    <w:rsid w:val="004C1074"/>
    <w:rsid w:val="00627309"/>
    <w:rsid w:val="007B1B4C"/>
    <w:rsid w:val="007E7105"/>
    <w:rsid w:val="00830DED"/>
    <w:rsid w:val="0087799F"/>
    <w:rsid w:val="00884EDD"/>
    <w:rsid w:val="00932B89"/>
    <w:rsid w:val="00BA007A"/>
    <w:rsid w:val="00BE30A3"/>
    <w:rsid w:val="00C94AE4"/>
    <w:rsid w:val="00CD3783"/>
    <w:rsid w:val="00CF5911"/>
    <w:rsid w:val="00D06F62"/>
    <w:rsid w:val="00D4074A"/>
    <w:rsid w:val="00D77777"/>
    <w:rsid w:val="00E4196F"/>
    <w:rsid w:val="00E73C06"/>
    <w:rsid w:val="00E84BB1"/>
    <w:rsid w:val="00F226FC"/>
    <w:rsid w:val="00F3020F"/>
    <w:rsid w:val="00FB22D0"/>
    <w:rsid w:val="00FE0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4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5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5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384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10" Type="http://schemas.openxmlformats.org/officeDocument/2006/relationships/hyperlink" Target="garantF1://70253464.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c. control</dc:creator>
  <cp:lastModifiedBy>control c. control</cp:lastModifiedBy>
  <cp:revision>21</cp:revision>
  <cp:lastPrinted>2026-03-26T13:50:00Z</cp:lastPrinted>
  <dcterms:created xsi:type="dcterms:W3CDTF">2021-02-02T12:19:00Z</dcterms:created>
  <dcterms:modified xsi:type="dcterms:W3CDTF">2026-03-26T13:56:00Z</dcterms:modified>
</cp:coreProperties>
</file>