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СПРАВКА-РАСЧЕТ</w:t>
      </w:r>
    </w:p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суммы субсидии на возмещение части затрат, понесенных </w:t>
      </w:r>
      <w:proofErr w:type="gramStart"/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крестьянскими</w:t>
      </w:r>
      <w:proofErr w:type="gramEnd"/>
    </w:p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(фермерскими) хозяйствами и индивидуальными предпринимателями, </w:t>
      </w:r>
    </w:p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на строительство теплиц для выращивания овощей и (или) ягод </w:t>
      </w:r>
    </w:p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защищённом грунте</w:t>
      </w:r>
    </w:p>
    <w:p w:rsidR="00746734" w:rsidRPr="00746734" w:rsidRDefault="00746734" w:rsidP="00746734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08"/>
        <w:gridCol w:w="5460"/>
      </w:tblGrid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получателя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ИНН/КПП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ОКПО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ОКТМО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Юридический адрес и телефон</w:t>
            </w:r>
          </w:p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получателя субсидий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Банковские реквизиты</w:t>
            </w:r>
          </w:p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Расчетный счет получателя субсидий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Корреспондентский счет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банка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4308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БИК</w:t>
            </w:r>
          </w:p>
        </w:tc>
        <w:tc>
          <w:tcPr>
            <w:tcW w:w="5460" w:type="dxa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734" w:rsidRPr="00746734" w:rsidRDefault="00746734" w:rsidP="00746734">
      <w:pPr>
        <w:spacing w:after="0" w:line="223" w:lineRule="auto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68"/>
        <w:gridCol w:w="1260"/>
        <w:gridCol w:w="1400"/>
        <w:gridCol w:w="1260"/>
        <w:gridCol w:w="1120"/>
        <w:gridCol w:w="1120"/>
        <w:gridCol w:w="1540"/>
      </w:tblGrid>
      <w:tr w:rsidR="00746734" w:rsidRPr="00746734" w:rsidTr="008A4040">
        <w:tc>
          <w:tcPr>
            <w:tcW w:w="2068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Площадь теплицы для выращивания овощей и (или) ягод в </w:t>
            </w:r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защищен-ном</w:t>
            </w:r>
            <w:proofErr w:type="gram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грунте, под-лежащая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субсиди-рованию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*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.)</w:t>
            </w:r>
          </w:p>
        </w:tc>
        <w:tc>
          <w:tcPr>
            <w:tcW w:w="126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Фактиче-ские</w:t>
            </w:r>
            <w:proofErr w:type="spellEnd"/>
            <w:proofErr w:type="gram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затр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ты,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40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Фактич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ские затр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ты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 1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теплицы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гр.3 = 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гр.2 / гр.1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26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Ставка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субсидии за 1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кв.м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целевых средств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гр.5 = =гр.1×гр.3,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12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Размер 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целевых средств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гр.6 = =гр.1×гр.4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  <w:tc>
          <w:tcPr>
            <w:tcW w:w="1540" w:type="dxa"/>
            <w:vAlign w:val="center"/>
          </w:tcPr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субсидии (м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нимальная величина из графы 5 или 6),</w:t>
            </w:r>
          </w:p>
          <w:p w:rsidR="00746734" w:rsidRPr="00746734" w:rsidRDefault="00746734" w:rsidP="008A4040">
            <w:pPr>
              <w:spacing w:after="0" w:line="240" w:lineRule="auto"/>
              <w:ind w:left="-57" w:right="-5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(рублей)</w:t>
            </w:r>
          </w:p>
        </w:tc>
      </w:tr>
      <w:tr w:rsidR="00746734" w:rsidRPr="00746734" w:rsidTr="008A4040">
        <w:tc>
          <w:tcPr>
            <w:tcW w:w="2068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6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0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6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2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12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4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746734" w:rsidRPr="00746734" w:rsidTr="008A4040">
        <w:tc>
          <w:tcPr>
            <w:tcW w:w="2068" w:type="dxa"/>
          </w:tcPr>
          <w:p w:rsidR="00746734" w:rsidRPr="00746734" w:rsidRDefault="0074673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0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60" w:type="dxa"/>
          </w:tcPr>
          <w:p w:rsidR="00746734" w:rsidRPr="00746734" w:rsidRDefault="00746734" w:rsidP="008A4040">
            <w:pPr>
              <w:spacing w:after="0" w:line="223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746734" w:rsidRPr="00746734" w:rsidRDefault="0074673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0" w:type="dxa"/>
          </w:tcPr>
          <w:p w:rsidR="00746734" w:rsidRPr="00746734" w:rsidRDefault="0074673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40" w:type="dxa"/>
          </w:tcPr>
          <w:p w:rsidR="00746734" w:rsidRPr="00746734" w:rsidRDefault="00746734" w:rsidP="008A4040">
            <w:pPr>
              <w:spacing w:after="0" w:line="223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734" w:rsidRPr="00746734" w:rsidRDefault="00746734" w:rsidP="00746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>* площадь теплицы, подлежащая субсидированию, берётся из акта обследов</w:t>
      </w:r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ния теплицы, при этом данная площадь не должна превышать ____ </w:t>
      </w:r>
      <w:proofErr w:type="spellStart"/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>., и не менее ______ кв. м. каждая</w:t>
      </w:r>
    </w:p>
    <w:p w:rsidR="00746734" w:rsidRPr="00746734" w:rsidRDefault="00746734" w:rsidP="0074673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46734" w:rsidRPr="00746734" w:rsidRDefault="00746734" w:rsidP="007467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КФХ (индивидуальный</w:t>
            </w:r>
            <w:proofErr w:type="gramEnd"/>
          </w:p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предприниматель)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М.П.</w:t>
            </w:r>
          </w:p>
          <w:p w:rsidR="00746734" w:rsidRPr="00746734" w:rsidRDefault="0074673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 ___ » ____________ 20__г.</w:t>
            </w:r>
          </w:p>
        </w:tc>
        <w:tc>
          <w:tcPr>
            <w:tcW w:w="1495" w:type="dxa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  <w:vAlign w:val="bottom"/>
          </w:tcPr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9570" w:type="dxa"/>
            <w:gridSpan w:val="4"/>
            <w:shd w:val="clear" w:color="auto" w:fill="auto"/>
          </w:tcPr>
          <w:p w:rsidR="00746734" w:rsidRPr="00746734" w:rsidRDefault="0074673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Отметка отдела по вопросам агропромышленного комплекса админ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страции муниципального образования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 (нужное отм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тить значком – «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»):</w:t>
            </w:r>
          </w:p>
          <w:p w:rsidR="00746734" w:rsidRPr="00746734" w:rsidRDefault="0074673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предоставить субсидию в сумме _____________ рублей, в том числе:</w:t>
            </w:r>
          </w:p>
          <w:p w:rsidR="00746734" w:rsidRPr="00746734" w:rsidRDefault="0074673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источником финансового </w:t>
            </w:r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обеспечения</w:t>
            </w:r>
            <w:proofErr w:type="gram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которых являются средства кра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вого бюджета в сумме         ____________ рублей; </w:t>
            </w:r>
          </w:p>
          <w:p w:rsidR="00746734" w:rsidRPr="00746734" w:rsidRDefault="00746734" w:rsidP="008A4040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□ отказать в предоставлении субсидии.</w:t>
            </w:r>
          </w:p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46734" w:rsidRPr="00746734" w:rsidRDefault="00746734" w:rsidP="008A40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734" w:rsidRPr="00746734" w:rsidRDefault="00746734" w:rsidP="00746734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  <w:lang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Заместитель главы </w:t>
            </w:r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район, </w:t>
            </w:r>
          </w:p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начальник отдела по вопросам </w:t>
            </w:r>
          </w:p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агропромышленного комплекса </w:t>
            </w:r>
          </w:p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администрации </w:t>
            </w:r>
            <w:proofErr w:type="gram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муниципального</w:t>
            </w:r>
            <w:proofErr w:type="gram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образования </w:t>
            </w:r>
            <w:proofErr w:type="spellStart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Щербиновский</w:t>
            </w:r>
            <w:proofErr w:type="spellEnd"/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район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(Ф.И.О.)</w:t>
            </w:r>
          </w:p>
        </w:tc>
      </w:tr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467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М.П. </w:t>
            </w:r>
          </w:p>
        </w:tc>
        <w:tc>
          <w:tcPr>
            <w:tcW w:w="1495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46734" w:rsidRPr="00746734" w:rsidTr="008A4040">
        <w:tc>
          <w:tcPr>
            <w:tcW w:w="541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95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91" w:type="dxa"/>
            <w:shd w:val="clear" w:color="auto" w:fill="auto"/>
          </w:tcPr>
          <w:p w:rsidR="00746734" w:rsidRPr="00746734" w:rsidRDefault="00746734" w:rsidP="008A404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746734" w:rsidRPr="009B57E9" w:rsidRDefault="00746734" w:rsidP="0074673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Расчет проверил________________          _____________      _________________</w:t>
      </w:r>
      <w:bookmarkStart w:id="0" w:name="_GoBack"/>
      <w:bookmarkEnd w:id="0"/>
      <w:r w:rsidRPr="0074673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</w:p>
    <w:p w:rsidR="00F95141" w:rsidRDefault="00F95141"/>
    <w:sectPr w:rsidR="00F95141" w:rsidSect="00746734">
      <w:pgSz w:w="11906" w:h="16838"/>
      <w:pgMar w:top="567" w:right="566" w:bottom="426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6734"/>
    <w:rsid w:val="00746734"/>
    <w:rsid w:val="00F951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673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279</Words>
  <Characters>1595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Рябко Елена</dc:creator>
  <cp:lastModifiedBy>Рябко Елена</cp:lastModifiedBy>
  <cp:revision>1</cp:revision>
  <dcterms:created xsi:type="dcterms:W3CDTF">2024-05-06T11:55:00Z</dcterms:created>
  <dcterms:modified xsi:type="dcterms:W3CDTF">2024-05-06T11:56:00Z</dcterms:modified>
</cp:coreProperties>
</file>