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26EC2C4E" w:rsidR="0063007A" w:rsidRPr="0063007A" w:rsidRDefault="00CE2A6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C5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622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1C10BB84" w:rsidR="0063007A" w:rsidRPr="0063007A" w:rsidRDefault="000C519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16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7777777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7F2E89DC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C5197">
        <w:rPr>
          <w:rFonts w:ascii="Times New Roman" w:eastAsia="Calibri" w:hAnsi="Times New Roman" w:cs="Times New Roman"/>
          <w:b/>
          <w:bCs/>
          <w:sz w:val="28"/>
          <w:szCs w:val="28"/>
        </w:rPr>
        <w:t>Куделько Татьяны Григорьевны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0FB256FA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6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Куделько Татьяны Григорьевны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1ACAE87F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66E">
        <w:rPr>
          <w:rFonts w:ascii="Times New Roman" w:eastAsia="Calibri" w:hAnsi="Times New Roman" w:cs="Times New Roman"/>
          <w:sz w:val="28"/>
          <w:szCs w:val="28"/>
          <w:lang w:eastAsia="ru-RU"/>
        </w:rPr>
        <w:t>Куделько Татьяны Григорьевны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06B267B0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D1166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54E4DE6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D116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одрез Карину Юрьевну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AA4B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79DF3CB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AA4B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Куделько Т.Г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14:paraId="5B881DD4" w14:textId="4B192D1E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AA4B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Куделько Т.Г.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25FBD4E2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AB55101" w14:textId="77777777" w:rsidTr="00340348">
        <w:tc>
          <w:tcPr>
            <w:tcW w:w="4622" w:type="dxa"/>
          </w:tcPr>
          <w:p w14:paraId="285DF4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77ABF0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FF3D2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DA7B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4BB18B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B0095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62EE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2932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B4D7D26" w14:textId="77777777" w:rsidTr="00340348">
        <w:tc>
          <w:tcPr>
            <w:tcW w:w="4622" w:type="dxa"/>
            <w:hideMark/>
          </w:tcPr>
          <w:p w14:paraId="18F198E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07830A5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2F94B3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168779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FC17A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8C4B5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33122F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1386" w14:textId="77777777" w:rsidR="00F27B9B" w:rsidRDefault="00F27B9B" w:rsidP="00AC4A03">
      <w:pPr>
        <w:spacing w:after="0" w:line="240" w:lineRule="auto"/>
      </w:pPr>
      <w:r>
        <w:separator/>
      </w:r>
    </w:p>
  </w:endnote>
  <w:endnote w:type="continuationSeparator" w:id="0">
    <w:p w14:paraId="5B4A9B4C" w14:textId="77777777" w:rsidR="00F27B9B" w:rsidRDefault="00F27B9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67E2" w14:textId="77777777" w:rsidR="00F27B9B" w:rsidRDefault="00F27B9B" w:rsidP="00AC4A03">
      <w:pPr>
        <w:spacing w:after="0" w:line="240" w:lineRule="auto"/>
      </w:pPr>
      <w:r>
        <w:separator/>
      </w:r>
    </w:p>
  </w:footnote>
  <w:footnote w:type="continuationSeparator" w:id="0">
    <w:p w14:paraId="39868873" w14:textId="77777777" w:rsidR="00F27B9B" w:rsidRDefault="00F27B9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154</cp:revision>
  <cp:lastPrinted>2022-04-05T11:38:00Z</cp:lastPrinted>
  <dcterms:created xsi:type="dcterms:W3CDTF">2017-02-27T10:30:00Z</dcterms:created>
  <dcterms:modified xsi:type="dcterms:W3CDTF">2022-04-06T11:33:00Z</dcterms:modified>
</cp:coreProperties>
</file>